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04" w:rsidRDefault="00A811AD" w:rsidP="000E2E04">
      <w:pPr>
        <w:jc w:val="center"/>
        <w:rPr>
          <w:b/>
          <w:lang w:val="it-IT"/>
        </w:rPr>
      </w:pPr>
      <w:r w:rsidRPr="00A811AD">
        <w:rPr>
          <w:b/>
          <w:noProof/>
        </w:rPr>
        <w:drawing>
          <wp:inline distT="0" distB="0" distL="0" distR="0">
            <wp:extent cx="1038225" cy="847725"/>
            <wp:effectExtent l="19050" t="0" r="9525" b="0"/>
            <wp:docPr id="1" name="Picture 1" descr="C:\Users\ADMINI~1\AppData\Local\Temp\Wisdom logo e r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isdom logo e re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1AD" w:rsidRPr="00A811AD" w:rsidRDefault="00A811AD" w:rsidP="00A811AD">
      <w:pPr>
        <w:jc w:val="center"/>
        <w:rPr>
          <w:b/>
          <w:lang w:val="it-IT"/>
        </w:rPr>
      </w:pPr>
      <w:r w:rsidRPr="00A811AD">
        <w:rPr>
          <w:b/>
          <w:lang w:val="it-IT"/>
        </w:rPr>
        <w:t>KOLEGJI UNIVERSITAR “WISDOM”</w:t>
      </w:r>
    </w:p>
    <w:p w:rsidR="00A811AD" w:rsidRPr="00A811AD" w:rsidRDefault="00A811AD" w:rsidP="00A811AD">
      <w:pPr>
        <w:jc w:val="center"/>
        <w:rPr>
          <w:b/>
          <w:lang w:val="it-IT"/>
        </w:rPr>
      </w:pPr>
      <w:r w:rsidRPr="00A811AD">
        <w:rPr>
          <w:b/>
          <w:lang w:val="it-IT"/>
        </w:rPr>
        <w:t>FAKULTETI I SHKENCAVE EKONOMIKE DHE SHOQËRORE</w:t>
      </w:r>
    </w:p>
    <w:p w:rsidR="00A811AD" w:rsidRPr="00A811AD" w:rsidRDefault="00A811AD" w:rsidP="00A811AD">
      <w:pPr>
        <w:jc w:val="center"/>
        <w:rPr>
          <w:b/>
          <w:lang w:val="it-IT"/>
        </w:rPr>
      </w:pPr>
      <w:r w:rsidRPr="00A811AD">
        <w:rPr>
          <w:b/>
          <w:lang w:val="it-IT"/>
        </w:rPr>
        <w:t>DEPARTAMENTI I EKONOMISË</w:t>
      </w:r>
    </w:p>
    <w:p w:rsidR="00A811AD" w:rsidRDefault="00A811AD" w:rsidP="000F42DE">
      <w:pPr>
        <w:rPr>
          <w:rFonts w:ascii="Calibri" w:hAnsi="Calibri" w:cs="Calibri"/>
          <w:b/>
          <w:sz w:val="22"/>
          <w:szCs w:val="22"/>
          <w:lang w:val="sq-AL"/>
        </w:rPr>
      </w:pPr>
    </w:p>
    <w:p w:rsidR="000F42DE" w:rsidRDefault="000F42DE" w:rsidP="00A811AD">
      <w:pPr>
        <w:jc w:val="center"/>
        <w:rPr>
          <w:b/>
          <w:sz w:val="22"/>
          <w:szCs w:val="22"/>
          <w:lang w:val="sq-AL"/>
        </w:rPr>
      </w:pPr>
      <w:r w:rsidRPr="00A811AD">
        <w:rPr>
          <w:b/>
          <w:sz w:val="22"/>
          <w:szCs w:val="22"/>
          <w:lang w:val="sq-AL"/>
        </w:rPr>
        <w:t>PROGRAMI I STUDIMIT PROFESIONAL I LARTË “ASISTENT ADMINISTRATIV”</w:t>
      </w:r>
    </w:p>
    <w:p w:rsidR="000E2E04" w:rsidRDefault="000E2E04" w:rsidP="00A811AD">
      <w:pPr>
        <w:jc w:val="center"/>
        <w:rPr>
          <w:b/>
          <w:sz w:val="22"/>
          <w:szCs w:val="22"/>
          <w:lang w:val="sq-AL"/>
        </w:rPr>
      </w:pPr>
      <w:r>
        <w:rPr>
          <w:b/>
          <w:sz w:val="22"/>
          <w:szCs w:val="22"/>
          <w:lang w:val="sq-AL"/>
        </w:rPr>
        <w:t xml:space="preserve">                                                                                        </w:t>
      </w:r>
    </w:p>
    <w:p w:rsidR="000E2E04" w:rsidRDefault="000E2E04" w:rsidP="00A811AD">
      <w:pPr>
        <w:jc w:val="center"/>
        <w:rPr>
          <w:b/>
          <w:sz w:val="22"/>
          <w:szCs w:val="22"/>
          <w:lang w:val="sq-AL"/>
        </w:rPr>
      </w:pPr>
      <w:r>
        <w:rPr>
          <w:b/>
          <w:sz w:val="22"/>
          <w:szCs w:val="22"/>
          <w:lang w:val="sq-AL"/>
        </w:rPr>
        <w:t xml:space="preserve">                                                                                 Dekani </w:t>
      </w:r>
    </w:p>
    <w:p w:rsidR="000E2E04" w:rsidRDefault="000E2E04" w:rsidP="00A811AD">
      <w:pPr>
        <w:jc w:val="center"/>
        <w:rPr>
          <w:b/>
          <w:sz w:val="22"/>
          <w:szCs w:val="22"/>
          <w:lang w:val="sq-AL"/>
        </w:rPr>
      </w:pPr>
      <w:r>
        <w:rPr>
          <w:b/>
          <w:sz w:val="22"/>
          <w:szCs w:val="22"/>
          <w:lang w:val="sq-AL"/>
        </w:rPr>
        <w:t xml:space="preserve">                                                                                          Prof.Asoc.Dr.Erika MELONASHI</w:t>
      </w:r>
    </w:p>
    <w:p w:rsidR="000E2E04" w:rsidRPr="00A811AD" w:rsidRDefault="000E2E04" w:rsidP="00A811AD">
      <w:pPr>
        <w:jc w:val="center"/>
        <w:rPr>
          <w:b/>
          <w:sz w:val="22"/>
          <w:szCs w:val="22"/>
          <w:lang w:val="sq-AL"/>
        </w:rPr>
      </w:pPr>
    </w:p>
    <w:p w:rsidR="000F42DE" w:rsidRPr="00D015E1" w:rsidRDefault="000F42DE" w:rsidP="000F42DE">
      <w:pPr>
        <w:rPr>
          <w:rFonts w:ascii="Calibri" w:hAnsi="Calibri" w:cs="Calibri"/>
          <w:b/>
          <w:sz w:val="22"/>
          <w:szCs w:val="22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0"/>
        <w:gridCol w:w="503"/>
        <w:gridCol w:w="540"/>
        <w:gridCol w:w="1260"/>
        <w:gridCol w:w="1027"/>
        <w:gridCol w:w="4605"/>
        <w:gridCol w:w="720"/>
      </w:tblGrid>
      <w:tr w:rsidR="000F42DE" w:rsidRPr="00D015E1" w:rsidTr="00F30859">
        <w:trPr>
          <w:trHeight w:val="3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>NR.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>VITI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>SEM.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>TIPOL0GJIA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2DE" w:rsidRPr="00D015E1" w:rsidRDefault="000F42DE" w:rsidP="00F30859">
            <w:pPr>
              <w:pStyle w:val="NoSpacing"/>
              <w:ind w:left="90"/>
              <w:jc w:val="center"/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KODI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>EMRI I LËNDËS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>ECTS</w:t>
            </w:r>
          </w:p>
        </w:tc>
      </w:tr>
      <w:tr w:rsidR="000F42DE" w:rsidRPr="00D015E1" w:rsidTr="00F30859">
        <w:trPr>
          <w:trHeight w:val="152"/>
          <w:jc w:val="center"/>
        </w:trPr>
        <w:tc>
          <w:tcPr>
            <w:tcW w:w="856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ind w:firstLine="150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bCs/>
                <w:lang w:val="sq-AL"/>
              </w:rPr>
              <w:t>A  - LËNDË TË FORMIMIT TË PËRGJITHSHËM (BAZË)                13.3 % / 16 ECTS, 3 Lëndë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16</w:t>
            </w:r>
          </w:p>
        </w:tc>
      </w:tr>
      <w:tr w:rsidR="000F42DE" w:rsidRPr="00D015E1" w:rsidTr="00F30859">
        <w:trPr>
          <w:trHeight w:val="15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PPAA1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 xml:space="preserve">  EKONOMIKS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</w:tr>
      <w:tr w:rsidR="000F42DE" w:rsidRPr="00D015E1" w:rsidTr="00F30859">
        <w:trPr>
          <w:trHeight w:val="14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1.1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A4319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</w:rPr>
              <w:t>PPAA1.1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eastAsia="Times New Roman" w:hAnsi="Calibri" w:cs="Calibri"/>
                <w:b/>
                <w:bCs/>
              </w:rPr>
              <w:t xml:space="preserve">  1 – MIKROEKONOMI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14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1.2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A4319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</w:rPr>
              <w:t>PPAA1.2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rPr>
                <w:rFonts w:ascii="Calibri" w:eastAsia="Times New Roman" w:hAnsi="Calibri" w:cs="Calibri"/>
                <w:b/>
                <w:bCs/>
              </w:rPr>
            </w:pPr>
            <w:r w:rsidRPr="00D015E1">
              <w:rPr>
                <w:rFonts w:ascii="Calibri" w:eastAsia="Times New Roman" w:hAnsi="Calibri" w:cs="Calibri"/>
                <w:b/>
                <w:bCs/>
              </w:rPr>
              <w:t xml:space="preserve">  2 – MAKROEKONOMI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14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A4319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</w:rPr>
              <w:t>PPAA2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iCs/>
                <w:sz w:val="22"/>
                <w:szCs w:val="22"/>
              </w:rPr>
              <w:t>PROGRAME KOMPIUTERIKE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8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A4319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</w:rPr>
              <w:t>PPAA3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</w:rPr>
            </w:pPr>
            <w:r w:rsidRPr="00D015E1">
              <w:rPr>
                <w:rFonts w:ascii="Calibri" w:hAnsi="Calibri" w:cs="Calibri"/>
                <w:b/>
                <w:sz w:val="22"/>
                <w:szCs w:val="22"/>
              </w:rPr>
              <w:t xml:space="preserve">  BAZAT E MARKETINGUT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856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ind w:firstLine="150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bCs/>
                <w:lang w:val="sq-AL"/>
              </w:rPr>
              <w:t>B - LËNDË TE FORMIMIT KARAKTERIZUES TE PROGRAMIT     46.7 % / 56 ECTS,  8 Lëndë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56</w:t>
            </w: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</w:rPr>
              <w:t>PPAA4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MANAXHIM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1.1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PPAA4.1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1 - BAZAT E MANAXHIMIT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1.2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PPAA4.2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2 - SJELLJE ORGANIZATIVE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1.3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PPAA4.3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3 - MANAXHIM CILËSIE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1.4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PPAA4.4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4 - PROCESE OPERACIONALE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PPAA5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FINANCË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2.1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PPAA5.1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1 - BAZAT E FINANCËS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2.2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PPAA5.2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</w:rPr>
              <w:t>  2 - BAZAT E KONTABILITETIT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2.3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PPAA5.3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iCs/>
              </w:rPr>
            </w:pPr>
            <w:r w:rsidRPr="00D015E1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 3 – TAKSIM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2.4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PPAA5.4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4 - ANALIZË FINANCIARE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BB08A0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PPAA6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  <w:lang w:val="it-CH"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  <w:lang w:val="it-CH"/>
              </w:rPr>
              <w:t xml:space="preserve">  ETIKA DHE E DREJTA E BIZNESIT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3.1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PPAA6.1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1 -  ETIKA E BIZNESIT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3.2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PPAA6.2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2 - E DREJTË BIZNESI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PPAA7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rPr>
                <w:rFonts w:ascii="Calibri" w:eastAsia="Times New Roman" w:hAnsi="Calibri" w:cs="Calibri"/>
                <w:b/>
                <w:bCs/>
              </w:rPr>
            </w:pPr>
            <w:r w:rsidRPr="00D015E1">
              <w:rPr>
                <w:rFonts w:ascii="Calibri" w:eastAsia="Times New Roman" w:hAnsi="Calibri" w:cs="Calibri"/>
                <w:b/>
                <w:bCs/>
              </w:rPr>
              <w:t xml:space="preserve">  KOMUNIKIM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4.1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PPAA7.1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 xml:space="preserve">  1 - KOMUNIKIM BIZNESI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4.2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PPAA7.1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 xml:space="preserve">  2 - </w:t>
            </w:r>
            <w:r w:rsidRPr="00D015E1">
              <w:rPr>
                <w:rFonts w:ascii="Calibri" w:eastAsia="Times New Roman" w:hAnsi="Calibri" w:cs="Calibri"/>
                <w:b/>
                <w:bCs/>
                <w:lang w:val="it-CH"/>
              </w:rPr>
              <w:t>SHKRIMI I LETRAVE TË BIZNESIT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4.3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PAA7.3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3 - </w:t>
            </w:r>
            <w:r w:rsidRPr="00D015E1">
              <w:rPr>
                <w:rFonts w:ascii="Calibri" w:hAnsi="Calibri" w:cs="Calibri"/>
                <w:b/>
                <w:sz w:val="22"/>
                <w:szCs w:val="22"/>
              </w:rPr>
              <w:t>DREJTIM DHE ADMINISTRIM ZYRE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4.4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03637C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PPAA7.4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4 - MARRËDHËNIET ME PUBLIKUN E INSTITUCIONET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170"/>
          <w:jc w:val="center"/>
        </w:trPr>
        <w:tc>
          <w:tcPr>
            <w:tcW w:w="856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ind w:firstLine="240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bCs/>
                <w:lang w:val="sq-AL"/>
              </w:rPr>
              <w:t>C - LËNDË NDËRDISIPLINORE DHE/ OSE INTEGRUESE            10 % / 12 ECTS    2 Lëndë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12</w:t>
            </w:r>
          </w:p>
        </w:tc>
      </w:tr>
      <w:tr w:rsidR="000F42DE" w:rsidRPr="00D015E1" w:rsidTr="00F30859">
        <w:trPr>
          <w:trHeight w:val="23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</w:rPr>
            </w:pPr>
            <w:r w:rsidRPr="00D015E1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DE" w:rsidRPr="00D015E1" w:rsidRDefault="000F42DE" w:rsidP="00F30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PPAA8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STATISTIKË BIZNESI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8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9474B3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PPAA9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 xml:space="preserve">  ADMINISTRIM PUBLIK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8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9474B3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PPAA10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 xml:space="preserve">  PARAJA DHE BANKAT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170"/>
          <w:jc w:val="center"/>
        </w:trPr>
        <w:tc>
          <w:tcPr>
            <w:tcW w:w="856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ind w:firstLine="240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bCs/>
                <w:lang w:val="sq-AL"/>
              </w:rPr>
              <w:lastRenderedPageBreak/>
              <w:t>D - LËNDË FORMUESE TË ZGJEDHURA / KURSE TE LIRA         13.3% / 16 ECTS, 1 Lëndë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16</w:t>
            </w:r>
          </w:p>
        </w:tc>
      </w:tr>
      <w:tr w:rsidR="000F42DE" w:rsidRPr="00D015E1" w:rsidTr="00F30859">
        <w:trPr>
          <w:trHeight w:val="7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T3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PPAA11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 xml:space="preserve">  GJUHË E HUAJ (ANGLISHT)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16</w:t>
            </w:r>
          </w:p>
        </w:tc>
      </w:tr>
      <w:tr w:rsidR="000F42DE" w:rsidRPr="00D015E1" w:rsidTr="00F30859">
        <w:trPr>
          <w:trHeight w:val="17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1.1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BE0908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  <w:lang w:val="it-CH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it-CH"/>
              </w:rPr>
              <w:t>PPAA11.1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 xml:space="preserve">  1 - GJUHË ANGLEZE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17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1.2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BE0908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  <w:lang w:val="it-CH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it-CH"/>
              </w:rPr>
              <w:t>PPAA11.2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 xml:space="preserve">  2 - GJUHË ANGLEZE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17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2.1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BE0908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  <w:lang w:val="it-CH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it-CH"/>
              </w:rPr>
              <w:t>PPAA11.3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 xml:space="preserve">  3 - GJUHË ANGLEZE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17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2.2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BE0908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  <w:lang w:val="it-CH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it-CH"/>
              </w:rPr>
              <w:t>PPAA11.4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 xml:space="preserve">  4 - GJUHË ANGLEZE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17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</w:rPr>
              <w:t>PPAA12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sz w:val="22"/>
                <w:szCs w:val="22"/>
                <w:lang w:val="it-CH"/>
              </w:rPr>
              <w:t xml:space="preserve">  SME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17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</w:rPr>
              <w:t>PPAA13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NOCIONET E LOGJIKËS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17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</w:rPr>
              <w:t>PPAA14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sz w:val="22"/>
                <w:szCs w:val="22"/>
                <w:lang w:val="it-CH"/>
              </w:rPr>
              <w:t xml:space="preserve">  INVESTIME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17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</w:rPr>
              <w:t>PPAA15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bCs/>
              </w:rPr>
            </w:pPr>
            <w:r w:rsidRPr="00D015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MANAXHIM BURIMESH NJERËZORE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80"/>
          <w:jc w:val="center"/>
        </w:trPr>
        <w:tc>
          <w:tcPr>
            <w:tcW w:w="856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ind w:firstLine="240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bCs/>
                <w:lang w:val="sq-AL"/>
              </w:rPr>
              <w:t>E - VEPRIMTARI FORMUESE                                                          13.3 % / 16 ECTS, 3 Lëndë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16</w:t>
            </w:r>
          </w:p>
        </w:tc>
      </w:tr>
      <w:tr w:rsidR="000F42DE" w:rsidRPr="00D015E1" w:rsidTr="00F30859">
        <w:trPr>
          <w:trHeight w:val="17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PPAA16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lang w:val="it-CH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CH"/>
              </w:rPr>
              <w:t xml:space="preserve"> PROKURIM PUBLIK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17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162B87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PPAA17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2DE" w:rsidRPr="00D015E1" w:rsidRDefault="000F42DE" w:rsidP="00F30859">
            <w:pPr>
              <w:rPr>
                <w:rFonts w:ascii="Calibri" w:hAnsi="Calibri" w:cs="Calibri"/>
                <w:b/>
                <w:lang w:val="it-CH"/>
              </w:rPr>
            </w:pPr>
            <w:r w:rsidRPr="00D015E1">
              <w:rPr>
                <w:rFonts w:ascii="Calibri" w:hAnsi="Calibri" w:cs="Calibri"/>
                <w:b/>
                <w:sz w:val="22"/>
                <w:szCs w:val="22"/>
                <w:lang w:val="it-CH"/>
              </w:rPr>
              <w:t xml:space="preserve">  EKONOMI MJEDISI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7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F42DE" w:rsidRDefault="000F42DE" w:rsidP="00F30859">
            <w:pPr>
              <w:jc w:val="center"/>
            </w:pPr>
            <w:r w:rsidRPr="00162B87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  <w:lang w:val="it-CH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it-CH"/>
              </w:rPr>
              <w:t>PPAA18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D015E1">
              <w:rPr>
                <w:rFonts w:ascii="Calibri" w:hAnsi="Calibri" w:cs="Calibri"/>
                <w:b/>
                <w:lang w:val="sq-AL"/>
              </w:rPr>
              <w:t>  PRAKTIKA PROFESIONALE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8</w:t>
            </w:r>
          </w:p>
        </w:tc>
      </w:tr>
      <w:tr w:rsidR="000F42DE" w:rsidRPr="00D015E1" w:rsidTr="00F30859">
        <w:trPr>
          <w:trHeight w:val="170"/>
          <w:jc w:val="center"/>
        </w:trPr>
        <w:tc>
          <w:tcPr>
            <w:tcW w:w="856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ind w:firstLine="240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bCs/>
                <w:lang w:val="sq-AL"/>
              </w:rPr>
              <w:t>F - PUNIMI I DIPLOMËS                                                                       3.4 % / 4 ECTS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0F42DE" w:rsidRPr="00D015E1" w:rsidTr="00F30859">
        <w:trPr>
          <w:trHeight w:val="161"/>
          <w:jc w:val="center"/>
        </w:trPr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DE" w:rsidRPr="00D015E1" w:rsidRDefault="000F42DE" w:rsidP="00F30859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</w:rPr>
              <w:t>PPAA19</w:t>
            </w:r>
          </w:p>
        </w:tc>
        <w:tc>
          <w:tcPr>
            <w:tcW w:w="46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 xml:space="preserve">  Punimi i diplomës/Provim i përgjithshëm përfundimtar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DE" w:rsidRPr="00D015E1" w:rsidRDefault="000F42DE" w:rsidP="00F30859">
            <w:pPr>
              <w:pStyle w:val="NoSpacing"/>
              <w:jc w:val="center"/>
              <w:rPr>
                <w:rFonts w:ascii="Calibri" w:hAnsi="Calibri" w:cs="Calibri"/>
                <w:lang w:val="sq-AL"/>
              </w:rPr>
            </w:pPr>
            <w:r w:rsidRPr="00D015E1">
              <w:rPr>
                <w:rFonts w:ascii="Calibri" w:hAnsi="Calibri" w:cs="Calibri"/>
                <w:lang w:val="sq-AL"/>
              </w:rPr>
              <w:t>4</w:t>
            </w:r>
          </w:p>
        </w:tc>
      </w:tr>
    </w:tbl>
    <w:p w:rsidR="00C94D5A" w:rsidRDefault="00C94D5A"/>
    <w:p w:rsidR="00A811AD" w:rsidRDefault="00A811AD" w:rsidP="00A811AD">
      <w:r>
        <w:t xml:space="preserve">  </w:t>
      </w:r>
    </w:p>
    <w:p w:rsidR="00A811AD" w:rsidRDefault="00A811AD" w:rsidP="00A811AD">
      <w:r>
        <w:t xml:space="preserve">                                                                                               </w:t>
      </w:r>
      <w:proofErr w:type="spellStart"/>
      <w:r>
        <w:t>Përgjegjës</w:t>
      </w:r>
      <w:bookmarkStart w:id="0" w:name="_GoBack"/>
      <w:bookmarkEnd w:id="0"/>
      <w:r>
        <w:t>e</w:t>
      </w:r>
      <w:proofErr w:type="spellEnd"/>
      <w:r>
        <w:t xml:space="preserve"> e </w:t>
      </w:r>
      <w:proofErr w:type="spellStart"/>
      <w:r>
        <w:t>departamentit</w:t>
      </w:r>
      <w:proofErr w:type="spellEnd"/>
    </w:p>
    <w:p w:rsidR="00A811AD" w:rsidRDefault="00A811AD" w:rsidP="00A811AD"/>
    <w:p w:rsidR="000F42DE" w:rsidRPr="00A811AD" w:rsidRDefault="00A811AD" w:rsidP="00A811AD">
      <w:pPr>
        <w:rPr>
          <w:b/>
        </w:rPr>
      </w:pPr>
      <w:r>
        <w:t xml:space="preserve">                                                                                                </w:t>
      </w:r>
      <w:proofErr w:type="spellStart"/>
      <w:r w:rsidRPr="00A811AD">
        <w:rPr>
          <w:b/>
        </w:rPr>
        <w:t>Dr.</w:t>
      </w:r>
      <w:r w:rsidR="005130C7">
        <w:rPr>
          <w:b/>
        </w:rPr>
        <w:t>Ludmilla</w:t>
      </w:r>
      <w:proofErr w:type="spellEnd"/>
      <w:r w:rsidR="005130C7">
        <w:rPr>
          <w:b/>
        </w:rPr>
        <w:t xml:space="preserve"> Shkurti</w:t>
      </w:r>
    </w:p>
    <w:sectPr w:rsidR="000F42DE" w:rsidRPr="00A811AD" w:rsidSect="00CD4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42DE"/>
    <w:rsid w:val="000E2E04"/>
    <w:rsid w:val="000F42DE"/>
    <w:rsid w:val="00325105"/>
    <w:rsid w:val="00407E3B"/>
    <w:rsid w:val="00490C2D"/>
    <w:rsid w:val="005130C7"/>
    <w:rsid w:val="00A811AD"/>
    <w:rsid w:val="00BC09A4"/>
    <w:rsid w:val="00C94D5A"/>
    <w:rsid w:val="00CD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0F42DE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0F42DE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Arbër Doda</dc:creator>
  <cp:keywords/>
  <dc:description/>
  <cp:lastModifiedBy>doris.doda</cp:lastModifiedBy>
  <cp:revision>8</cp:revision>
  <cp:lastPrinted>2019-11-05T13:37:00Z</cp:lastPrinted>
  <dcterms:created xsi:type="dcterms:W3CDTF">2019-10-06T15:52:00Z</dcterms:created>
  <dcterms:modified xsi:type="dcterms:W3CDTF">2019-11-05T13:40:00Z</dcterms:modified>
</cp:coreProperties>
</file>